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：</w:t>
      </w:r>
    </w:p>
    <w:p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广西体育彩票管理中心公开招聘编外工作人员报名表</w:t>
      </w:r>
    </w:p>
    <w:p>
      <w:pPr>
        <w:spacing w:line="200" w:lineRule="exact"/>
        <w:jc w:val="center"/>
        <w:rPr>
          <w:rFonts w:ascii="方正大标宋简体" w:eastAsia="方正大标宋简体"/>
          <w:sz w:val="36"/>
          <w:szCs w:val="36"/>
        </w:rPr>
      </w:pPr>
    </w:p>
    <w:tbl>
      <w:tblPr>
        <w:tblStyle w:val="6"/>
        <w:tblpPr w:leftFromText="180" w:rightFromText="180" w:vertAnchor="text" w:horzAnchor="margin" w:tblpXSpec="center" w:tblpY="470"/>
        <w:tblW w:w="10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41"/>
        <w:gridCol w:w="617"/>
        <w:gridCol w:w="725"/>
        <w:gridCol w:w="327"/>
        <w:gridCol w:w="579"/>
        <w:gridCol w:w="302"/>
        <w:gridCol w:w="373"/>
        <w:gridCol w:w="405"/>
        <w:gridCol w:w="422"/>
        <w:gridCol w:w="715"/>
        <w:gridCol w:w="484"/>
        <w:gridCol w:w="860"/>
        <w:gridCol w:w="341"/>
        <w:gridCol w:w="744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2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spacing w:line="26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26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spacing w:line="26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2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3491" w:type="dxa"/>
            <w:gridSpan w:val="6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  码</w:t>
            </w:r>
          </w:p>
        </w:tc>
        <w:tc>
          <w:tcPr>
            <w:tcW w:w="24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教育类型</w:t>
            </w:r>
          </w:p>
        </w:tc>
        <w:tc>
          <w:tcPr>
            <w:tcW w:w="94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260" w:lineRule="exact"/>
              <w:ind w:left="-2" w:leftChars="-1" w:firstLine="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有何从业证</w:t>
            </w:r>
          </w:p>
          <w:p>
            <w:pPr>
              <w:spacing w:line="260" w:lineRule="exact"/>
              <w:ind w:left="-2" w:leftChars="-1" w:firstLine="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（资格证）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108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外语及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普通高等教  育</w:t>
            </w:r>
          </w:p>
        </w:tc>
        <w:tc>
          <w:tcPr>
            <w:tcW w:w="94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他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学历教育</w:t>
            </w:r>
          </w:p>
        </w:tc>
        <w:tc>
          <w:tcPr>
            <w:tcW w:w="94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491" w:type="dxa"/>
            <w:gridSpan w:val="6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 加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199" w:type="dxa"/>
            <w:gridSpan w:val="2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职务职称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491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申请加分</w:t>
            </w:r>
          </w:p>
        </w:tc>
        <w:tc>
          <w:tcPr>
            <w:tcW w:w="261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加分理由</w:t>
            </w:r>
          </w:p>
        </w:tc>
        <w:tc>
          <w:tcPr>
            <w:tcW w:w="202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</w:trPr>
        <w:tc>
          <w:tcPr>
            <w:tcW w:w="1239" w:type="dxa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（从读高中开始填写）</w:t>
            </w:r>
          </w:p>
          <w:p>
            <w:pPr>
              <w:spacing w:line="260" w:lineRule="exact"/>
              <w:ind w:left="113" w:right="113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6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人 简 历</w:t>
            </w:r>
          </w:p>
          <w:p>
            <w:pPr>
              <w:spacing w:line="260" w:lineRule="exact"/>
              <w:ind w:left="113" w:right="113"/>
              <w:rPr>
                <w:rFonts w:ascii="宋体" w:hAnsi="宋体"/>
                <w:sz w:val="24"/>
              </w:rPr>
            </w:pPr>
          </w:p>
        </w:tc>
        <w:tc>
          <w:tcPr>
            <w:tcW w:w="8917" w:type="dxa"/>
            <w:gridSpan w:val="15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917" w:type="dxa"/>
            <w:gridSpan w:val="15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7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招聘部门审核意见</w:t>
            </w:r>
          </w:p>
        </w:tc>
        <w:tc>
          <w:tcPr>
            <w:tcW w:w="7359" w:type="dxa"/>
            <w:gridSpan w:val="13"/>
            <w:vAlign w:val="bottom"/>
          </w:tcPr>
          <w:p>
            <w:pPr>
              <w:widowControl/>
              <w:spacing w:line="320" w:lineRule="exact"/>
              <w:ind w:firstLine="3676" w:firstLineChars="1532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</w:t>
            </w:r>
          </w:p>
          <w:p>
            <w:pPr>
              <w:spacing w:line="320" w:lineRule="exact"/>
              <w:ind w:left="4395" w:leftChars="2093" w:right="220" w:firstLine="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     日</w:t>
            </w:r>
          </w:p>
        </w:tc>
      </w:tr>
    </w:tbl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　　　　　　　　　　　填表日期：     年    月    日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="仿宋_GB2312" w:hAnsi="宋体" w:eastAsia="仿宋_GB2312"/>
          <w:sz w:val="24"/>
        </w:rPr>
        <w:t>填表说明：其他学历教育包括非普通高等教育(含在职教育)、中等职业教育、高中(中技)等。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1D"/>
    <w:rsid w:val="00026367"/>
    <w:rsid w:val="00052904"/>
    <w:rsid w:val="00052B1F"/>
    <w:rsid w:val="00054419"/>
    <w:rsid w:val="00067DBA"/>
    <w:rsid w:val="0008144A"/>
    <w:rsid w:val="0009648D"/>
    <w:rsid w:val="000A241A"/>
    <w:rsid w:val="000B6DF4"/>
    <w:rsid w:val="000C1423"/>
    <w:rsid w:val="000C4BDF"/>
    <w:rsid w:val="000D4054"/>
    <w:rsid w:val="000D5AF0"/>
    <w:rsid w:val="000E4EB2"/>
    <w:rsid w:val="00103B97"/>
    <w:rsid w:val="00153257"/>
    <w:rsid w:val="00157C83"/>
    <w:rsid w:val="00176362"/>
    <w:rsid w:val="001878FF"/>
    <w:rsid w:val="001D7D33"/>
    <w:rsid w:val="001F086E"/>
    <w:rsid w:val="002052BB"/>
    <w:rsid w:val="0021033B"/>
    <w:rsid w:val="00211850"/>
    <w:rsid w:val="00215E68"/>
    <w:rsid w:val="00233379"/>
    <w:rsid w:val="0024667B"/>
    <w:rsid w:val="00264C71"/>
    <w:rsid w:val="00273661"/>
    <w:rsid w:val="0028431F"/>
    <w:rsid w:val="00287A7D"/>
    <w:rsid w:val="0029654A"/>
    <w:rsid w:val="002E373C"/>
    <w:rsid w:val="003026BA"/>
    <w:rsid w:val="00306198"/>
    <w:rsid w:val="00332D2F"/>
    <w:rsid w:val="003333A8"/>
    <w:rsid w:val="00343945"/>
    <w:rsid w:val="00353679"/>
    <w:rsid w:val="003A2874"/>
    <w:rsid w:val="003B3158"/>
    <w:rsid w:val="003C2037"/>
    <w:rsid w:val="003C6FDE"/>
    <w:rsid w:val="003D35E6"/>
    <w:rsid w:val="003F33AB"/>
    <w:rsid w:val="00404672"/>
    <w:rsid w:val="00411C13"/>
    <w:rsid w:val="0041379D"/>
    <w:rsid w:val="00424703"/>
    <w:rsid w:val="00434C63"/>
    <w:rsid w:val="0044678E"/>
    <w:rsid w:val="004607F8"/>
    <w:rsid w:val="00462378"/>
    <w:rsid w:val="00464B67"/>
    <w:rsid w:val="004737A6"/>
    <w:rsid w:val="004B047D"/>
    <w:rsid w:val="00501BBC"/>
    <w:rsid w:val="005110EA"/>
    <w:rsid w:val="0051506C"/>
    <w:rsid w:val="00525C82"/>
    <w:rsid w:val="0053017F"/>
    <w:rsid w:val="00543BC2"/>
    <w:rsid w:val="005475FD"/>
    <w:rsid w:val="005505B6"/>
    <w:rsid w:val="005635CF"/>
    <w:rsid w:val="005772D2"/>
    <w:rsid w:val="00582EB1"/>
    <w:rsid w:val="005927B7"/>
    <w:rsid w:val="005B11D8"/>
    <w:rsid w:val="005B3978"/>
    <w:rsid w:val="005C0B59"/>
    <w:rsid w:val="005E643B"/>
    <w:rsid w:val="005F5F2A"/>
    <w:rsid w:val="00602C4E"/>
    <w:rsid w:val="00606D93"/>
    <w:rsid w:val="00610657"/>
    <w:rsid w:val="00611B35"/>
    <w:rsid w:val="0062624F"/>
    <w:rsid w:val="0063033A"/>
    <w:rsid w:val="00637BB2"/>
    <w:rsid w:val="00647A6D"/>
    <w:rsid w:val="006514F3"/>
    <w:rsid w:val="0065185E"/>
    <w:rsid w:val="00652AFA"/>
    <w:rsid w:val="00654C2D"/>
    <w:rsid w:val="006709BC"/>
    <w:rsid w:val="00696E46"/>
    <w:rsid w:val="00697D3E"/>
    <w:rsid w:val="006A2184"/>
    <w:rsid w:val="006A28AE"/>
    <w:rsid w:val="006C5DA1"/>
    <w:rsid w:val="006C715A"/>
    <w:rsid w:val="006D5C4D"/>
    <w:rsid w:val="006E38D5"/>
    <w:rsid w:val="007036DC"/>
    <w:rsid w:val="00710E29"/>
    <w:rsid w:val="00711D04"/>
    <w:rsid w:val="00736845"/>
    <w:rsid w:val="0074755A"/>
    <w:rsid w:val="00762571"/>
    <w:rsid w:val="0078029B"/>
    <w:rsid w:val="00787E12"/>
    <w:rsid w:val="007A1044"/>
    <w:rsid w:val="007A2046"/>
    <w:rsid w:val="007A3768"/>
    <w:rsid w:val="007A4AD9"/>
    <w:rsid w:val="007B6F37"/>
    <w:rsid w:val="007C49BA"/>
    <w:rsid w:val="007E5C95"/>
    <w:rsid w:val="007E6085"/>
    <w:rsid w:val="007F2E1A"/>
    <w:rsid w:val="0081202E"/>
    <w:rsid w:val="00821991"/>
    <w:rsid w:val="008423ED"/>
    <w:rsid w:val="0084689D"/>
    <w:rsid w:val="0085273B"/>
    <w:rsid w:val="00862CB3"/>
    <w:rsid w:val="00870D11"/>
    <w:rsid w:val="00877019"/>
    <w:rsid w:val="00877CC5"/>
    <w:rsid w:val="00890A51"/>
    <w:rsid w:val="008939C0"/>
    <w:rsid w:val="0089704F"/>
    <w:rsid w:val="008B38A5"/>
    <w:rsid w:val="008B3990"/>
    <w:rsid w:val="008E4852"/>
    <w:rsid w:val="0090179D"/>
    <w:rsid w:val="00904F90"/>
    <w:rsid w:val="00904FBC"/>
    <w:rsid w:val="009513C7"/>
    <w:rsid w:val="009544A3"/>
    <w:rsid w:val="00970AAA"/>
    <w:rsid w:val="0099408B"/>
    <w:rsid w:val="009A3151"/>
    <w:rsid w:val="009A5CC0"/>
    <w:rsid w:val="009A62B5"/>
    <w:rsid w:val="009B0895"/>
    <w:rsid w:val="009B3B78"/>
    <w:rsid w:val="009C5768"/>
    <w:rsid w:val="009D7030"/>
    <w:rsid w:val="00A131A4"/>
    <w:rsid w:val="00A13F2D"/>
    <w:rsid w:val="00A148B3"/>
    <w:rsid w:val="00A2581D"/>
    <w:rsid w:val="00A26E9C"/>
    <w:rsid w:val="00A30084"/>
    <w:rsid w:val="00A372C4"/>
    <w:rsid w:val="00A37F68"/>
    <w:rsid w:val="00A45BD7"/>
    <w:rsid w:val="00A57A3C"/>
    <w:rsid w:val="00A637D0"/>
    <w:rsid w:val="00A91B02"/>
    <w:rsid w:val="00AA67EB"/>
    <w:rsid w:val="00AA779C"/>
    <w:rsid w:val="00AC17C9"/>
    <w:rsid w:val="00AD14B1"/>
    <w:rsid w:val="00AD1E02"/>
    <w:rsid w:val="00AE567A"/>
    <w:rsid w:val="00B0199B"/>
    <w:rsid w:val="00B03AB5"/>
    <w:rsid w:val="00B06C07"/>
    <w:rsid w:val="00B145C3"/>
    <w:rsid w:val="00B3546D"/>
    <w:rsid w:val="00B52AB9"/>
    <w:rsid w:val="00B579E9"/>
    <w:rsid w:val="00BA09AA"/>
    <w:rsid w:val="00BA1F45"/>
    <w:rsid w:val="00BA4EF2"/>
    <w:rsid w:val="00BB2616"/>
    <w:rsid w:val="00BB5C6D"/>
    <w:rsid w:val="00C32ACE"/>
    <w:rsid w:val="00C43E1A"/>
    <w:rsid w:val="00C4430F"/>
    <w:rsid w:val="00C56558"/>
    <w:rsid w:val="00C628C1"/>
    <w:rsid w:val="00C724F1"/>
    <w:rsid w:val="00C76928"/>
    <w:rsid w:val="00C83C02"/>
    <w:rsid w:val="00C85279"/>
    <w:rsid w:val="00C923FC"/>
    <w:rsid w:val="00CA0C80"/>
    <w:rsid w:val="00CA4EE2"/>
    <w:rsid w:val="00CD3E06"/>
    <w:rsid w:val="00CE7CF8"/>
    <w:rsid w:val="00CF2CD5"/>
    <w:rsid w:val="00D0251C"/>
    <w:rsid w:val="00D02F33"/>
    <w:rsid w:val="00D0357C"/>
    <w:rsid w:val="00D25D91"/>
    <w:rsid w:val="00D3185E"/>
    <w:rsid w:val="00D4604B"/>
    <w:rsid w:val="00D53E88"/>
    <w:rsid w:val="00D57127"/>
    <w:rsid w:val="00D60191"/>
    <w:rsid w:val="00D9524F"/>
    <w:rsid w:val="00DB44AC"/>
    <w:rsid w:val="00DB5F97"/>
    <w:rsid w:val="00DD0684"/>
    <w:rsid w:val="00DD074D"/>
    <w:rsid w:val="00DD3FF2"/>
    <w:rsid w:val="00DD5846"/>
    <w:rsid w:val="00DF02AE"/>
    <w:rsid w:val="00DF3459"/>
    <w:rsid w:val="00E021A1"/>
    <w:rsid w:val="00E23C28"/>
    <w:rsid w:val="00E30B5E"/>
    <w:rsid w:val="00E360C8"/>
    <w:rsid w:val="00E437F4"/>
    <w:rsid w:val="00E63E4D"/>
    <w:rsid w:val="00E87508"/>
    <w:rsid w:val="00EA263F"/>
    <w:rsid w:val="00EB4DC0"/>
    <w:rsid w:val="00ED0C13"/>
    <w:rsid w:val="00EE0E56"/>
    <w:rsid w:val="00EE3A22"/>
    <w:rsid w:val="00EF1E1A"/>
    <w:rsid w:val="00F2007B"/>
    <w:rsid w:val="00F21B9E"/>
    <w:rsid w:val="00F23BFA"/>
    <w:rsid w:val="00F3273C"/>
    <w:rsid w:val="00F46B35"/>
    <w:rsid w:val="00F477AE"/>
    <w:rsid w:val="00F643A7"/>
    <w:rsid w:val="00F67572"/>
    <w:rsid w:val="00F80F58"/>
    <w:rsid w:val="00FC254B"/>
    <w:rsid w:val="00FC5DD5"/>
    <w:rsid w:val="00FC7F02"/>
    <w:rsid w:val="00FD6666"/>
    <w:rsid w:val="00FE202E"/>
    <w:rsid w:val="00FE66E4"/>
    <w:rsid w:val="17473D65"/>
    <w:rsid w:val="3A384E2C"/>
    <w:rsid w:val="41DA4F1E"/>
    <w:rsid w:val="43F937E0"/>
    <w:rsid w:val="48B941E6"/>
    <w:rsid w:val="4A5B65C7"/>
    <w:rsid w:val="5470415D"/>
    <w:rsid w:val="567862DE"/>
    <w:rsid w:val="5BD47630"/>
    <w:rsid w:val="66AC4DEB"/>
    <w:rsid w:val="698000C3"/>
    <w:rsid w:val="6B9C00E6"/>
    <w:rsid w:val="6BBD556E"/>
    <w:rsid w:val="71066666"/>
    <w:rsid w:val="764D3D92"/>
    <w:rsid w:val="797C6842"/>
    <w:rsid w:val="7A5A4C60"/>
    <w:rsid w:val="7D57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420</Words>
  <Characters>2400</Characters>
  <Lines>20</Lines>
  <Paragraphs>5</Paragraphs>
  <TotalTime>70</TotalTime>
  <ScaleCrop>false</ScaleCrop>
  <LinksUpToDate>false</LinksUpToDate>
  <CharactersWithSpaces>2815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2018-10-16T01:32:00Z</dcterms:created>
  <dc:creator>黄祖闯</dc:creator>
  <cp:lastModifiedBy>颜永达</cp:lastModifiedBy>
  <cp:lastPrinted>2018-10-19T08:09:00Z</cp:lastPrinted>
  <dcterms:modified xsi:type="dcterms:W3CDTF">2019-02-01T08:53:23Z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